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48E0B" w14:textId="0C71951E" w:rsidR="00C605FF" w:rsidRDefault="00C605FF" w:rsidP="00C605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ПРИЛОЖЕНИЕ 1</w:t>
      </w:r>
    </w:p>
    <w:p w14:paraId="0965DA59" w14:textId="77777777" w:rsidR="00C605FF" w:rsidRDefault="00C605FF">
      <w:pPr>
        <w:jc w:val="center"/>
        <w:rPr>
          <w:sz w:val="24"/>
          <w:szCs w:val="24"/>
        </w:rPr>
      </w:pPr>
    </w:p>
    <w:p w14:paraId="08A5141A" w14:textId="77777777" w:rsidR="00C605FF" w:rsidRDefault="00C605FF">
      <w:pPr>
        <w:jc w:val="center"/>
        <w:rPr>
          <w:sz w:val="24"/>
          <w:szCs w:val="24"/>
        </w:rPr>
      </w:pPr>
      <w:bookmarkStart w:id="0" w:name="_GoBack"/>
      <w:bookmarkEnd w:id="0"/>
    </w:p>
    <w:p w14:paraId="35D438D4" w14:textId="23763391" w:rsidR="00E36874" w:rsidRDefault="00D9022D">
      <w:pPr>
        <w:jc w:val="center"/>
        <w:rPr>
          <w:sz w:val="24"/>
          <w:szCs w:val="24"/>
        </w:rPr>
      </w:pPr>
      <w:r>
        <w:rPr>
          <w:sz w:val="24"/>
          <w:szCs w:val="24"/>
        </w:rPr>
        <w:t>АТТЕСТАЦИОННЫЙ ЛИСТ АСПИРАНТА</w:t>
      </w:r>
    </w:p>
    <w:p w14:paraId="4E9F6A51" w14:textId="77777777" w:rsidR="00C605FF" w:rsidRDefault="00C605FF">
      <w:pPr>
        <w:jc w:val="center"/>
        <w:rPr>
          <w:sz w:val="24"/>
          <w:szCs w:val="24"/>
        </w:rPr>
      </w:pPr>
    </w:p>
    <w:p w14:paraId="2994EC24" w14:textId="77777777" w:rsidR="00E36874" w:rsidRDefault="00E36874">
      <w:pPr>
        <w:jc w:val="center"/>
        <w:rPr>
          <w:sz w:val="24"/>
          <w:szCs w:val="24"/>
        </w:rPr>
      </w:pPr>
    </w:p>
    <w:p w14:paraId="5133F3B9" w14:textId="77777777" w:rsidR="00E36874" w:rsidRDefault="00E36874">
      <w:pPr>
        <w:jc w:val="center"/>
        <w:rPr>
          <w:sz w:val="24"/>
          <w:szCs w:val="24"/>
        </w:rPr>
      </w:pPr>
    </w:p>
    <w:p w14:paraId="5119E775" w14:textId="51859BDF" w:rsidR="00E36874" w:rsidRDefault="00D902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ФИО </w:t>
      </w:r>
      <w:r>
        <w:rPr>
          <w:b/>
          <w:sz w:val="24"/>
          <w:szCs w:val="24"/>
          <w:u w:val="single"/>
        </w:rPr>
        <w:t>_</w:t>
      </w:r>
      <w:r w:rsidR="00ED1E5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______________</w:t>
      </w:r>
    </w:p>
    <w:p w14:paraId="69D158E1" w14:textId="77777777" w:rsidR="00E36874" w:rsidRDefault="00E36874">
      <w:pPr>
        <w:rPr>
          <w:b/>
          <w:sz w:val="24"/>
          <w:szCs w:val="24"/>
        </w:rPr>
      </w:pPr>
    </w:p>
    <w:p w14:paraId="4720BD8B" w14:textId="77777777" w:rsidR="00E36874" w:rsidRDefault="00E36874">
      <w:pPr>
        <w:rPr>
          <w:sz w:val="24"/>
          <w:szCs w:val="24"/>
          <w:lang w:val="en-US"/>
        </w:rPr>
      </w:pPr>
    </w:p>
    <w:p w14:paraId="4E146A5E" w14:textId="77777777" w:rsidR="00E36874" w:rsidRDefault="00E36874">
      <w:pPr>
        <w:rPr>
          <w:b/>
          <w:sz w:val="24"/>
          <w:szCs w:val="24"/>
          <w:lang w:val="en-US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E36874" w14:paraId="0A67B3CA" w14:textId="77777777">
        <w:tc>
          <w:tcPr>
            <w:tcW w:w="4361" w:type="dxa"/>
          </w:tcPr>
          <w:p w14:paraId="00416F12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Аттестационный период    </w:t>
            </w:r>
          </w:p>
        </w:tc>
        <w:tc>
          <w:tcPr>
            <w:tcW w:w="5103" w:type="dxa"/>
          </w:tcPr>
          <w:p w14:paraId="694EADA0" w14:textId="0DB9AADB" w:rsidR="00E36874" w:rsidRDefault="00E368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874" w14:paraId="0DD981E3" w14:textId="77777777">
        <w:tc>
          <w:tcPr>
            <w:tcW w:w="4361" w:type="dxa"/>
          </w:tcPr>
          <w:p w14:paraId="4768F405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5103" w:type="dxa"/>
          </w:tcPr>
          <w:p w14:paraId="20664108" w14:textId="26DC5C2A" w:rsidR="00E36874" w:rsidRDefault="00E368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874" w14:paraId="29E11889" w14:textId="77777777">
        <w:tc>
          <w:tcPr>
            <w:tcW w:w="4361" w:type="dxa"/>
          </w:tcPr>
          <w:p w14:paraId="6C589ADC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5103" w:type="dxa"/>
          </w:tcPr>
          <w:p w14:paraId="1E39C902" w14:textId="6EC89178" w:rsidR="00E36874" w:rsidRDefault="00E368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874" w14:paraId="0067C9EF" w14:textId="77777777">
        <w:tc>
          <w:tcPr>
            <w:tcW w:w="4361" w:type="dxa"/>
          </w:tcPr>
          <w:p w14:paraId="3B770C32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(направленность) </w:t>
            </w:r>
          </w:p>
        </w:tc>
        <w:tc>
          <w:tcPr>
            <w:tcW w:w="5103" w:type="dxa"/>
          </w:tcPr>
          <w:p w14:paraId="611BBE7E" w14:textId="1F819D1C" w:rsidR="00E36874" w:rsidRDefault="00E3687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874" w14:paraId="45F4808F" w14:textId="77777777">
        <w:tc>
          <w:tcPr>
            <w:tcW w:w="4361" w:type="dxa"/>
          </w:tcPr>
          <w:p w14:paraId="28BA875B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обучения:</w:t>
            </w:r>
          </w:p>
        </w:tc>
        <w:tc>
          <w:tcPr>
            <w:tcW w:w="5103" w:type="dxa"/>
          </w:tcPr>
          <w:p w14:paraId="16E76403" w14:textId="5B7E71D8" w:rsidR="00E36874" w:rsidRDefault="00E36874" w:rsidP="00ED1E5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874" w14:paraId="0D10F8A8" w14:textId="77777777">
        <w:tc>
          <w:tcPr>
            <w:tcW w:w="4361" w:type="dxa"/>
          </w:tcPr>
          <w:p w14:paraId="4FF4D400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Кафедра/департамент/ научное подразделение</w:t>
            </w:r>
          </w:p>
        </w:tc>
        <w:tc>
          <w:tcPr>
            <w:tcW w:w="5103" w:type="dxa"/>
          </w:tcPr>
          <w:p w14:paraId="7E75ECF9" w14:textId="1CE243E3" w:rsidR="00E36874" w:rsidRDefault="00E36874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E36874" w14:paraId="5419DCC3" w14:textId="77777777">
        <w:tc>
          <w:tcPr>
            <w:tcW w:w="4361" w:type="dxa"/>
          </w:tcPr>
          <w:p w14:paraId="5F200398" w14:textId="77777777" w:rsidR="00E36874" w:rsidRDefault="00D902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руководитель, консультант</w:t>
            </w:r>
          </w:p>
        </w:tc>
        <w:tc>
          <w:tcPr>
            <w:tcW w:w="5103" w:type="dxa"/>
          </w:tcPr>
          <w:p w14:paraId="6A36D1C2" w14:textId="2F531BD4" w:rsidR="00E36874" w:rsidRDefault="00E3687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F370425" w14:textId="77777777" w:rsidR="00E36874" w:rsidRDefault="00E36874">
      <w:pPr>
        <w:rPr>
          <w:sz w:val="24"/>
          <w:szCs w:val="24"/>
        </w:rPr>
      </w:pPr>
    </w:p>
    <w:p w14:paraId="7CA70170" w14:textId="77777777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t>Критерии аттестации аспирантов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1241"/>
        <w:gridCol w:w="1158"/>
        <w:gridCol w:w="1242"/>
      </w:tblGrid>
      <w:tr w:rsidR="00E36874" w14:paraId="625D3A28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2B96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E3BF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F073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525A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</w:t>
            </w:r>
          </w:p>
        </w:tc>
      </w:tr>
      <w:tr w:rsidR="00E36874" w14:paraId="72403A72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0D37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научного руководителя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0B40D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28480BA0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30.12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B5BD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11D6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0921DEE4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236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темы диссертации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B163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247803ED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30.01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B5039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16C3B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620646A0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80EE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индивидуального плана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1BD4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64AB671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30.01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7DF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42A9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63701DD2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6448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сдача </w:t>
            </w:r>
            <w:r>
              <w:rPr>
                <w:sz w:val="24"/>
                <w:szCs w:val="24"/>
              </w:rPr>
              <w:t>кандидатских экзаменов по истории и философии науки, иностранному языку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F72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1B4E24B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30.06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FA4B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D95B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537E3C5C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4F01B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кандидатского экзамена по специальности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E74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C82B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41120405" w14:textId="0862376C" w:rsidR="00E36874" w:rsidRDefault="00ED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0AF5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5F379ADE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E69DE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Освоение дисциплин, предусмотренных учебным планом (обязательных дисциплин, дисциплин по </w:t>
            </w:r>
            <w:r>
              <w:rPr>
                <w:sz w:val="24"/>
                <w:szCs w:val="24"/>
              </w:rPr>
              <w:t>выбору, факультативов)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3852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16CD975B" w14:textId="711DDAF9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57"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43162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55766B3" w14:textId="4F969C91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C2A8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200D542E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D2FF4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практик (в объеме, установленном учебным планом)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A6C5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0FBB8240" w14:textId="1BF061DA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8AF2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095F3A83" w14:textId="63A668D1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69D7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26D2410" w14:textId="0E4C97DB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</w:tr>
      <w:tr w:rsidR="00E36874" w14:paraId="4D9A9109" w14:textId="77777777">
        <w:trPr>
          <w:trHeight w:val="577"/>
        </w:trPr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1E6F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научно-исследовательской работы (в объеме, установленном учебным планом)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6B3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D858748" w14:textId="5F20E24E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3AE9F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106EDEF5" w14:textId="3B2BC047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24A4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7C64D91" w14:textId="55B89BD8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</w:tr>
      <w:tr w:rsidR="00E36874" w14:paraId="4B9754F0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AEC8C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весенней промежуточной аттестации по окончании 1 –го полугодия (июнь)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8E60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078FD8B6" w14:textId="4341FDD8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7DCF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3DC30D0" w14:textId="59E455F7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6166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172A449F" w14:textId="52CF5D8F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</w:tr>
      <w:tr w:rsidR="00E36874" w14:paraId="316CDD3D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587A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осенней промежуточной аттестации по окончании 2 –го полугодия (октябрь)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F943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10EF8158" w14:textId="1E497DC9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C623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295B1D42" w14:textId="763C6101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E4013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36874" w14:paraId="0D23B079" w14:textId="77777777"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39D0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</w:t>
            </w:r>
            <w:r>
              <w:rPr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12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B36F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7F1E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7AE9" w14:textId="77777777" w:rsidR="00E36874" w:rsidRDefault="00D9022D">
            <w:pPr>
              <w:jc w:val="both"/>
              <w:rPr>
                <w:sz w:val="24"/>
                <w:szCs w:val="24"/>
              </w:rPr>
            </w:pPr>
            <w:r>
              <w:rPr>
                <w:rFonts w:ascii="MV Boli" w:hAnsi="MV Boli" w:cs="MV Boli" w:hint="cs"/>
                <w:sz w:val="24"/>
                <w:szCs w:val="24"/>
                <w:rtl/>
                <w:lang w:bidi="dv-MV"/>
              </w:rPr>
              <w:t>ކ</w:t>
            </w:r>
          </w:p>
          <w:p w14:paraId="31FB34C1" w14:textId="682940EC" w:rsidR="00E36874" w:rsidRDefault="00ED1E57">
            <w:pPr>
              <w:jc w:val="both"/>
              <w:rPr>
                <w:sz w:val="24"/>
                <w:szCs w:val="24"/>
              </w:rPr>
            </w:pPr>
            <w:r w:rsidRPr="00ED1E57">
              <w:rPr>
                <w:sz w:val="24"/>
                <w:szCs w:val="24"/>
              </w:rPr>
              <w:t>до 30.09</w:t>
            </w:r>
          </w:p>
        </w:tc>
      </w:tr>
    </w:tbl>
    <w:p w14:paraId="2D35DC10" w14:textId="77777777" w:rsidR="00E36874" w:rsidRDefault="00E36874">
      <w:pPr>
        <w:tabs>
          <w:tab w:val="left" w:pos="426"/>
        </w:tabs>
        <w:ind w:right="-374"/>
        <w:rPr>
          <w:sz w:val="24"/>
          <w:szCs w:val="24"/>
          <w:lang w:val="en-US"/>
        </w:rPr>
      </w:pPr>
    </w:p>
    <w:p w14:paraId="06481DF2" w14:textId="77777777" w:rsidR="00E36874" w:rsidRDefault="00D9022D">
      <w:pPr>
        <w:tabs>
          <w:tab w:val="left" w:pos="426"/>
        </w:tabs>
        <w:ind w:right="-374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Выполнение индивидуального плана </w:t>
      </w:r>
    </w:p>
    <w:p w14:paraId="17B16F02" w14:textId="77777777" w:rsidR="00E36874" w:rsidRDefault="00E36874">
      <w:pPr>
        <w:tabs>
          <w:tab w:val="left" w:pos="426"/>
        </w:tabs>
        <w:ind w:right="-374"/>
        <w:rPr>
          <w:sz w:val="24"/>
          <w:szCs w:val="24"/>
          <w:u w:val="single"/>
        </w:rPr>
      </w:pPr>
    </w:p>
    <w:p w14:paraId="0CFC6C02" w14:textId="77777777" w:rsidR="00E36874" w:rsidRDefault="00D9022D">
      <w:pPr>
        <w:tabs>
          <w:tab w:val="left" w:pos="426"/>
        </w:tabs>
        <w:ind w:right="-37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Тема диссертации, дата утверждения темы диссертации. </w:t>
      </w:r>
    </w:p>
    <w:p w14:paraId="107AEFE0" w14:textId="77777777" w:rsidR="00ED1E57" w:rsidRDefault="00D9022D">
      <w:pPr>
        <w:tabs>
          <w:tab w:val="left" w:pos="426"/>
        </w:tabs>
        <w:ind w:right="-374"/>
        <w:rPr>
          <w:sz w:val="24"/>
          <w:szCs w:val="24"/>
        </w:rPr>
      </w:pPr>
      <w:r>
        <w:rPr>
          <w:sz w:val="24"/>
          <w:szCs w:val="24"/>
        </w:rPr>
        <w:t>«</w:t>
      </w:r>
      <w:r w:rsidR="00ED1E57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 xml:space="preserve">» </w:t>
      </w:r>
    </w:p>
    <w:p w14:paraId="4AC838C1" w14:textId="6E5EE43C" w:rsidR="00E36874" w:rsidRPr="00ED1E57" w:rsidRDefault="00ED1E57">
      <w:pPr>
        <w:tabs>
          <w:tab w:val="left" w:pos="426"/>
        </w:tabs>
        <w:ind w:right="-374"/>
        <w:rPr>
          <w:sz w:val="24"/>
          <w:szCs w:val="24"/>
        </w:rPr>
      </w:pPr>
      <w:r>
        <w:rPr>
          <w:sz w:val="24"/>
          <w:szCs w:val="24"/>
        </w:rPr>
        <w:t xml:space="preserve">(утверждена приказом №  от  </w:t>
      </w:r>
      <w:r w:rsidR="00D9022D">
        <w:rPr>
          <w:sz w:val="24"/>
          <w:szCs w:val="24"/>
        </w:rPr>
        <w:t xml:space="preserve">) </w:t>
      </w:r>
    </w:p>
    <w:p w14:paraId="7E362E82" w14:textId="77777777" w:rsidR="00E36874" w:rsidRDefault="00E36874">
      <w:pPr>
        <w:tabs>
          <w:tab w:val="left" w:pos="426"/>
        </w:tabs>
        <w:ind w:right="-374"/>
        <w:rPr>
          <w:sz w:val="24"/>
          <w:szCs w:val="24"/>
          <w:u w:val="single"/>
        </w:rPr>
      </w:pPr>
    </w:p>
    <w:p w14:paraId="7FA32EBA" w14:textId="77777777" w:rsidR="00E36874" w:rsidRDefault="00E36874">
      <w:pPr>
        <w:rPr>
          <w:sz w:val="24"/>
          <w:szCs w:val="24"/>
        </w:rPr>
      </w:pPr>
    </w:p>
    <w:tbl>
      <w:tblPr>
        <w:tblW w:w="10065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91"/>
        <w:gridCol w:w="3118"/>
        <w:gridCol w:w="1704"/>
        <w:gridCol w:w="1846"/>
        <w:gridCol w:w="989"/>
      </w:tblGrid>
      <w:tr w:rsidR="00E36874" w14:paraId="420D3EC8" w14:textId="77777777">
        <w:trPr>
          <w:gridAfter w:val="1"/>
          <w:wAfter w:w="989" w:type="dxa"/>
          <w:trHeight w:val="1418"/>
        </w:trPr>
        <w:tc>
          <w:tcPr>
            <w:tcW w:w="1417" w:type="dxa"/>
            <w:vAlign w:val="center"/>
          </w:tcPr>
          <w:p w14:paraId="32449F5D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09" w:type="dxa"/>
            <w:gridSpan w:val="2"/>
            <w:vAlign w:val="center"/>
          </w:tcPr>
          <w:p w14:paraId="0DA28E20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 работы</w:t>
            </w:r>
          </w:p>
        </w:tc>
        <w:tc>
          <w:tcPr>
            <w:tcW w:w="1704" w:type="dxa"/>
            <w:vAlign w:val="center"/>
          </w:tcPr>
          <w:p w14:paraId="30332536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итогового контроля, срок освоения </w:t>
            </w:r>
          </w:p>
        </w:tc>
        <w:tc>
          <w:tcPr>
            <w:tcW w:w="1846" w:type="dxa"/>
            <w:shd w:val="clear" w:color="auto" w:fill="DBE5F1"/>
          </w:tcPr>
          <w:p w14:paraId="35275C50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E36874" w14:paraId="38DADF42" w14:textId="77777777">
        <w:trPr>
          <w:gridAfter w:val="4"/>
          <w:wAfter w:w="7657" w:type="dxa"/>
        </w:trPr>
        <w:tc>
          <w:tcPr>
            <w:tcW w:w="2408" w:type="dxa"/>
            <w:gridSpan w:val="2"/>
            <w:shd w:val="clear" w:color="auto" w:fill="DBE5F1"/>
          </w:tcPr>
          <w:p w14:paraId="112E50B5" w14:textId="77777777" w:rsidR="00E36874" w:rsidRDefault="00E36874">
            <w:pPr>
              <w:rPr>
                <w:b/>
                <w:sz w:val="24"/>
                <w:szCs w:val="24"/>
              </w:rPr>
            </w:pPr>
          </w:p>
        </w:tc>
      </w:tr>
      <w:tr w:rsidR="00E36874" w14:paraId="19918987" w14:textId="77777777">
        <w:trPr>
          <w:gridAfter w:val="1"/>
          <w:wAfter w:w="989" w:type="dxa"/>
          <w:trHeight w:val="605"/>
        </w:trPr>
        <w:tc>
          <w:tcPr>
            <w:tcW w:w="1417" w:type="dxa"/>
          </w:tcPr>
          <w:p w14:paraId="3FB3C6F6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109" w:type="dxa"/>
            <w:gridSpan w:val="2"/>
          </w:tcPr>
          <w:p w14:paraId="6EE498FE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философия науки</w:t>
            </w:r>
          </w:p>
          <w:p w14:paraId="52CE2901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4A07F86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кандидатский экзамен </w:t>
            </w:r>
          </w:p>
        </w:tc>
        <w:tc>
          <w:tcPr>
            <w:tcW w:w="1846" w:type="dxa"/>
            <w:shd w:val="clear" w:color="auto" w:fill="DBE5F1"/>
          </w:tcPr>
          <w:p w14:paraId="1674CAB7" w14:textId="77777777" w:rsidR="00E36874" w:rsidRDefault="00E36874" w:rsidP="00ED1E57">
            <w:pPr>
              <w:rPr>
                <w:i/>
                <w:sz w:val="24"/>
                <w:szCs w:val="24"/>
              </w:rPr>
            </w:pPr>
          </w:p>
        </w:tc>
      </w:tr>
      <w:tr w:rsidR="00E36874" w14:paraId="3BEB597A" w14:textId="77777777">
        <w:trPr>
          <w:gridAfter w:val="1"/>
          <w:wAfter w:w="989" w:type="dxa"/>
          <w:trHeight w:val="567"/>
        </w:trPr>
        <w:tc>
          <w:tcPr>
            <w:tcW w:w="1417" w:type="dxa"/>
          </w:tcPr>
          <w:p w14:paraId="7F55B89C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1.2.</w:t>
            </w:r>
          </w:p>
        </w:tc>
        <w:tc>
          <w:tcPr>
            <w:tcW w:w="4109" w:type="dxa"/>
            <w:gridSpan w:val="2"/>
          </w:tcPr>
          <w:p w14:paraId="16983E3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704" w:type="dxa"/>
          </w:tcPr>
          <w:p w14:paraId="6996D203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кандидатский экзамен</w:t>
            </w:r>
          </w:p>
        </w:tc>
        <w:tc>
          <w:tcPr>
            <w:tcW w:w="1846" w:type="dxa"/>
            <w:shd w:val="clear" w:color="auto" w:fill="DBE5F1"/>
          </w:tcPr>
          <w:p w14:paraId="5AEC6A27" w14:textId="77777777" w:rsidR="00E36874" w:rsidRDefault="00E36874">
            <w:pPr>
              <w:rPr>
                <w:i/>
                <w:sz w:val="24"/>
                <w:szCs w:val="24"/>
              </w:rPr>
            </w:pPr>
          </w:p>
          <w:p w14:paraId="3AB1392D" w14:textId="77777777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2B04871A" w14:textId="77777777">
        <w:trPr>
          <w:gridAfter w:val="1"/>
          <w:wAfter w:w="989" w:type="dxa"/>
          <w:trHeight w:val="567"/>
        </w:trPr>
        <w:tc>
          <w:tcPr>
            <w:tcW w:w="1417" w:type="dxa"/>
          </w:tcPr>
          <w:p w14:paraId="4ED466E6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9" w:type="dxa"/>
            <w:gridSpan w:val="2"/>
          </w:tcPr>
          <w:p w14:paraId="457C6DA1" w14:textId="60874376" w:rsidR="00E36874" w:rsidRDefault="00ED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1704" w:type="dxa"/>
          </w:tcPr>
          <w:p w14:paraId="51869ECA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кандидатский экзамен </w:t>
            </w:r>
          </w:p>
        </w:tc>
        <w:tc>
          <w:tcPr>
            <w:tcW w:w="1846" w:type="dxa"/>
            <w:shd w:val="clear" w:color="auto" w:fill="DBE5F1"/>
          </w:tcPr>
          <w:p w14:paraId="34869B67" w14:textId="4966CC87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3F1A19BC" w14:textId="77777777">
        <w:trPr>
          <w:gridAfter w:val="4"/>
          <w:wAfter w:w="7657" w:type="dxa"/>
          <w:trHeight w:val="321"/>
        </w:trPr>
        <w:tc>
          <w:tcPr>
            <w:tcW w:w="2408" w:type="dxa"/>
            <w:gridSpan w:val="2"/>
            <w:shd w:val="clear" w:color="auto" w:fill="DBE5F1"/>
          </w:tcPr>
          <w:p w14:paraId="67BFAB43" w14:textId="77777777" w:rsidR="00E36874" w:rsidRDefault="00E36874">
            <w:pPr>
              <w:rPr>
                <w:b/>
                <w:sz w:val="24"/>
                <w:szCs w:val="24"/>
              </w:rPr>
            </w:pPr>
          </w:p>
        </w:tc>
      </w:tr>
      <w:tr w:rsidR="00E36874" w14:paraId="5A47596E" w14:textId="77777777">
        <w:trPr>
          <w:trHeight w:val="567"/>
        </w:trPr>
        <w:tc>
          <w:tcPr>
            <w:tcW w:w="1417" w:type="dxa"/>
          </w:tcPr>
          <w:p w14:paraId="675A0674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109" w:type="dxa"/>
            <w:gridSpan w:val="2"/>
          </w:tcPr>
          <w:p w14:paraId="03B68316" w14:textId="7FA611B1" w:rsidR="00E36874" w:rsidRPr="00ED1E57" w:rsidRDefault="00ED1E57">
            <w:pPr>
              <w:rPr>
                <w:i/>
                <w:sz w:val="24"/>
                <w:szCs w:val="24"/>
              </w:rPr>
            </w:pPr>
            <w:r w:rsidRPr="00ED1E57">
              <w:rPr>
                <w:i/>
                <w:sz w:val="24"/>
                <w:szCs w:val="24"/>
              </w:rPr>
              <w:t>Указываются дополнительные дисциплины в соответствии с учебным планом</w:t>
            </w:r>
          </w:p>
        </w:tc>
        <w:tc>
          <w:tcPr>
            <w:tcW w:w="1704" w:type="dxa"/>
          </w:tcPr>
          <w:p w14:paraId="0BCF8889" w14:textId="2552C3CD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BE5F1"/>
          </w:tcPr>
          <w:p w14:paraId="33B5A352" w14:textId="4033FBE1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3A495372" w14:textId="77777777">
        <w:trPr>
          <w:trHeight w:val="567"/>
        </w:trPr>
        <w:tc>
          <w:tcPr>
            <w:tcW w:w="1417" w:type="dxa"/>
          </w:tcPr>
          <w:p w14:paraId="7E3EA63A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9" w:type="dxa"/>
            <w:gridSpan w:val="2"/>
          </w:tcPr>
          <w:p w14:paraId="447BF409" w14:textId="3DE3406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624DC593" w14:textId="6F0C173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BE5F1"/>
          </w:tcPr>
          <w:p w14:paraId="5CA17D1B" w14:textId="543ACE60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5650A057" w14:textId="77777777">
        <w:trPr>
          <w:trHeight w:val="567"/>
        </w:trPr>
        <w:tc>
          <w:tcPr>
            <w:tcW w:w="1417" w:type="dxa"/>
            <w:vMerge w:val="restart"/>
          </w:tcPr>
          <w:p w14:paraId="2A12FFB4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09" w:type="dxa"/>
            <w:gridSpan w:val="2"/>
            <w:vMerge w:val="restart"/>
          </w:tcPr>
          <w:p w14:paraId="35E85437" w14:textId="36C61D1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14:paraId="2CF381D2" w14:textId="522A2B2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shd w:val="clear" w:color="FFFFFF" w:fill="DBE5F1"/>
          </w:tcPr>
          <w:p w14:paraId="5D6066B2" w14:textId="77777777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6DC38B36" w14:textId="77777777">
        <w:trPr>
          <w:trHeight w:val="567"/>
        </w:trPr>
        <w:tc>
          <w:tcPr>
            <w:tcW w:w="1417" w:type="dxa"/>
            <w:vMerge w:val="restart"/>
          </w:tcPr>
          <w:p w14:paraId="6E24161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09" w:type="dxa"/>
            <w:gridSpan w:val="2"/>
            <w:vMerge w:val="restart"/>
          </w:tcPr>
          <w:p w14:paraId="7970BDE1" w14:textId="3739FB37" w:rsidR="00E36874" w:rsidRDefault="00E36874">
            <w:pPr>
              <w:rPr>
                <w:i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14:paraId="75316A3B" w14:textId="6956850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shd w:val="clear" w:color="FFFFFF" w:fill="DBE5F1"/>
          </w:tcPr>
          <w:p w14:paraId="4118C17C" w14:textId="77777777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488F9880" w14:textId="77777777">
        <w:trPr>
          <w:trHeight w:val="567"/>
        </w:trPr>
        <w:tc>
          <w:tcPr>
            <w:tcW w:w="1417" w:type="dxa"/>
            <w:vMerge w:val="restart"/>
          </w:tcPr>
          <w:p w14:paraId="01C0764E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109" w:type="dxa"/>
            <w:gridSpan w:val="2"/>
            <w:vMerge w:val="restart"/>
          </w:tcPr>
          <w:p w14:paraId="4F87402A" w14:textId="4AFB4DB1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14:paraId="12B55D16" w14:textId="02AD3C9F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shd w:val="clear" w:color="FFFFFF" w:fill="DBE5F1"/>
          </w:tcPr>
          <w:p w14:paraId="52C0C698" w14:textId="4667441F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190310E1" w14:textId="77777777">
        <w:trPr>
          <w:gridAfter w:val="4"/>
          <w:wAfter w:w="7657" w:type="dxa"/>
          <w:trHeight w:val="333"/>
        </w:trPr>
        <w:tc>
          <w:tcPr>
            <w:tcW w:w="2408" w:type="dxa"/>
            <w:gridSpan w:val="2"/>
            <w:shd w:val="clear" w:color="auto" w:fill="DBE5F1"/>
          </w:tcPr>
          <w:p w14:paraId="47DA33D3" w14:textId="77777777" w:rsidR="00E36874" w:rsidRDefault="00E36874">
            <w:pPr>
              <w:rPr>
                <w:b/>
                <w:sz w:val="24"/>
                <w:szCs w:val="24"/>
              </w:rPr>
            </w:pPr>
          </w:p>
        </w:tc>
      </w:tr>
      <w:tr w:rsidR="00E36874" w14:paraId="5980E3A2" w14:textId="77777777">
        <w:trPr>
          <w:trHeight w:val="567"/>
        </w:trPr>
        <w:tc>
          <w:tcPr>
            <w:tcW w:w="1417" w:type="dxa"/>
          </w:tcPr>
          <w:p w14:paraId="25AB387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9" w:type="dxa"/>
            <w:gridSpan w:val="2"/>
          </w:tcPr>
          <w:p w14:paraId="34A12370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 Учебный </w:t>
            </w:r>
            <w:r>
              <w:rPr>
                <w:sz w:val="24"/>
                <w:szCs w:val="24"/>
              </w:rPr>
              <w:t>ассистент по курсу ____________________________</w:t>
            </w:r>
          </w:p>
          <w:p w14:paraId="24D9581B" w14:textId="70B52014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 Лектор по курсам «</w:t>
            </w:r>
            <w:r w:rsidR="00ED1E57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», «</w:t>
            </w:r>
            <w:r w:rsidR="00ED1E57">
              <w:rPr>
                <w:sz w:val="24"/>
                <w:szCs w:val="24"/>
              </w:rPr>
              <w:t>__________________»</w:t>
            </w:r>
          </w:p>
          <w:p w14:paraId="1AD783CE" w14:textId="77777777" w:rsidR="00ED1E57" w:rsidRDefault="00D9022D" w:rsidP="00ED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 </w:t>
            </w:r>
            <w:r>
              <w:rPr>
                <w:sz w:val="24"/>
                <w:szCs w:val="24"/>
                <w:highlight w:val="white"/>
              </w:rPr>
              <w:t>Преподаватель семинарских занятий по курсу</w:t>
            </w:r>
            <w:r>
              <w:rPr>
                <w:sz w:val="24"/>
                <w:szCs w:val="24"/>
              </w:rPr>
              <w:t xml:space="preserve"> «</w:t>
            </w:r>
            <w:r w:rsidR="00ED1E57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», «</w:t>
            </w:r>
            <w:r w:rsidR="00ED1E57">
              <w:rPr>
                <w:sz w:val="24"/>
                <w:szCs w:val="24"/>
              </w:rPr>
              <w:t>_________________»</w:t>
            </w:r>
          </w:p>
          <w:p w14:paraId="7B13A6F2" w14:textId="066CE69B" w:rsidR="00E36874" w:rsidRDefault="00D9022D" w:rsidP="00ED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указываются другие формы практик в соответствии с учебным планом</w:t>
            </w:r>
          </w:p>
        </w:tc>
        <w:tc>
          <w:tcPr>
            <w:tcW w:w="1704" w:type="dxa"/>
          </w:tcPr>
          <w:p w14:paraId="3BF87F63" w14:textId="25E06668" w:rsidR="00E36874" w:rsidRDefault="00E368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BE5F1"/>
          </w:tcPr>
          <w:p w14:paraId="473BBAFA" w14:textId="77777777" w:rsidR="00E36874" w:rsidRDefault="00E36874">
            <w:pPr>
              <w:rPr>
                <w:i/>
                <w:sz w:val="24"/>
                <w:szCs w:val="24"/>
              </w:rPr>
            </w:pPr>
          </w:p>
        </w:tc>
      </w:tr>
      <w:tr w:rsidR="00E36874" w14:paraId="4A9A324F" w14:textId="77777777">
        <w:trPr>
          <w:trHeight w:val="567"/>
        </w:trPr>
        <w:tc>
          <w:tcPr>
            <w:tcW w:w="1417" w:type="dxa"/>
          </w:tcPr>
          <w:p w14:paraId="40A99D63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109" w:type="dxa"/>
            <w:gridSpan w:val="2"/>
          </w:tcPr>
          <w:p w14:paraId="4607A925" w14:textId="77777777" w:rsidR="00E36874" w:rsidRDefault="00D9022D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Научно-исследовательская практика</w:t>
            </w:r>
          </w:p>
          <w:p w14:paraId="2EF0C38A" w14:textId="77777777" w:rsidR="00E36874" w:rsidRDefault="00D9022D">
            <w:pPr>
              <w:rPr>
                <w:i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□ участие в конференции: </w:t>
            </w:r>
          </w:p>
          <w:p w14:paraId="64EF6E99" w14:textId="77777777" w:rsidR="00ED1E57" w:rsidRPr="00ED1E57" w:rsidRDefault="00ED1E57" w:rsidP="00ED1E57">
            <w:pPr>
              <w:spacing w:line="276" w:lineRule="auto"/>
              <w:rPr>
                <w:i/>
                <w:sz w:val="24"/>
                <w:szCs w:val="24"/>
              </w:rPr>
            </w:pPr>
            <w:r w:rsidRPr="00ED1E57">
              <w:rPr>
                <w:i/>
                <w:sz w:val="24"/>
                <w:szCs w:val="24"/>
              </w:rPr>
              <w:t>Дата, название конференции, место проведения.</w:t>
            </w:r>
          </w:p>
          <w:p w14:paraId="658A4977" w14:textId="64073951" w:rsidR="00ED1E57" w:rsidRDefault="00ED1E57" w:rsidP="00ED1E57">
            <w:pPr>
              <w:spacing w:line="276" w:lineRule="auto"/>
              <w:rPr>
                <w:sz w:val="24"/>
                <w:szCs w:val="24"/>
              </w:rPr>
            </w:pPr>
            <w:r w:rsidRPr="00ED1E57">
              <w:rPr>
                <w:i/>
                <w:sz w:val="24"/>
                <w:szCs w:val="24"/>
              </w:rPr>
              <w:t>Тема доклада</w:t>
            </w:r>
            <w:r>
              <w:rPr>
                <w:sz w:val="24"/>
                <w:szCs w:val="24"/>
              </w:rPr>
              <w:t xml:space="preserve">  </w:t>
            </w:r>
          </w:p>
          <w:p w14:paraId="2CC0B445" w14:textId="7396F1A4" w:rsidR="00E36874" w:rsidRDefault="00E3687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14:paraId="77D09414" w14:textId="1CCDE790" w:rsidR="00E36874" w:rsidRDefault="00E36874">
            <w:pPr>
              <w:jc w:val="center"/>
              <w:rPr>
                <w:sz w:val="24"/>
                <w:szCs w:val="24"/>
                <w:highlight w:val="white"/>
              </w:rPr>
            </w:pPr>
          </w:p>
        </w:tc>
        <w:tc>
          <w:tcPr>
            <w:tcW w:w="2835" w:type="dxa"/>
            <w:gridSpan w:val="2"/>
            <w:shd w:val="clear" w:color="auto" w:fill="DBE5F1"/>
          </w:tcPr>
          <w:p w14:paraId="17CDBB61" w14:textId="77777777" w:rsidR="00E36874" w:rsidRDefault="00E36874">
            <w:pPr>
              <w:rPr>
                <w:i/>
                <w:sz w:val="24"/>
                <w:szCs w:val="24"/>
                <w:highlight w:val="yellow"/>
              </w:rPr>
            </w:pPr>
          </w:p>
        </w:tc>
      </w:tr>
      <w:tr w:rsidR="00E36874" w14:paraId="53E460EF" w14:textId="77777777">
        <w:trPr>
          <w:gridAfter w:val="4"/>
          <w:wAfter w:w="7657" w:type="dxa"/>
          <w:trHeight w:val="307"/>
        </w:trPr>
        <w:tc>
          <w:tcPr>
            <w:tcW w:w="2408" w:type="dxa"/>
            <w:gridSpan w:val="2"/>
            <w:shd w:val="clear" w:color="auto" w:fill="DBE5F1"/>
          </w:tcPr>
          <w:p w14:paraId="1888D1C6" w14:textId="77777777" w:rsidR="00E36874" w:rsidRDefault="00E36874">
            <w:pPr>
              <w:rPr>
                <w:b/>
                <w:sz w:val="24"/>
                <w:szCs w:val="24"/>
              </w:rPr>
            </w:pPr>
          </w:p>
        </w:tc>
      </w:tr>
      <w:tr w:rsidR="00E36874" w14:paraId="723D178A" w14:textId="77777777">
        <w:trPr>
          <w:trHeight w:val="567"/>
        </w:trPr>
        <w:tc>
          <w:tcPr>
            <w:tcW w:w="1417" w:type="dxa"/>
          </w:tcPr>
          <w:p w14:paraId="7B67A004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813" w:type="dxa"/>
            <w:gridSpan w:val="3"/>
          </w:tcPr>
          <w:p w14:paraId="5172A89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Научно-исследовательский семинар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119DEA95" w14:textId="77777777" w:rsidR="00E36874" w:rsidRDefault="00E36874">
            <w:pPr>
              <w:jc w:val="center"/>
              <w:rPr>
                <w:sz w:val="24"/>
                <w:szCs w:val="24"/>
              </w:rPr>
            </w:pPr>
          </w:p>
        </w:tc>
      </w:tr>
      <w:tr w:rsidR="00E36874" w14:paraId="5A31851C" w14:textId="77777777">
        <w:trPr>
          <w:trHeight w:val="567"/>
        </w:trPr>
        <w:tc>
          <w:tcPr>
            <w:tcW w:w="1417" w:type="dxa"/>
          </w:tcPr>
          <w:p w14:paraId="2CBCF8ED" w14:textId="77777777" w:rsidR="00E36874" w:rsidRDefault="00D9022D">
            <w:pPr>
              <w:tabs>
                <w:tab w:val="left" w:pos="5080"/>
                <w:tab w:val="left" w:pos="1016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</w:p>
          <w:p w14:paraId="68A6763C" w14:textId="77777777" w:rsidR="00E36874" w:rsidRDefault="00E36874">
            <w:pPr>
              <w:tabs>
                <w:tab w:val="left" w:pos="5080"/>
                <w:tab w:val="left" w:pos="10161"/>
              </w:tabs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5512C957" w14:textId="77777777" w:rsidR="00E36874" w:rsidRDefault="00D9022D">
            <w:pPr>
              <w:tabs>
                <w:tab w:val="left" w:pos="5080"/>
                <w:tab w:val="left" w:pos="1016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текста научно-исследовательской работы 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6F924A19" w14:textId="77777777" w:rsidR="00E36874" w:rsidRDefault="00E36874">
            <w:pPr>
              <w:tabs>
                <w:tab w:val="left" w:pos="5080"/>
                <w:tab w:val="left" w:pos="10161"/>
              </w:tabs>
              <w:rPr>
                <w:sz w:val="24"/>
                <w:szCs w:val="24"/>
                <w:highlight w:val="white"/>
              </w:rPr>
            </w:pPr>
          </w:p>
        </w:tc>
      </w:tr>
      <w:tr w:rsidR="00E36874" w14:paraId="28CC7423" w14:textId="77777777">
        <w:trPr>
          <w:trHeight w:val="543"/>
        </w:trPr>
        <w:tc>
          <w:tcPr>
            <w:tcW w:w="1417" w:type="dxa"/>
          </w:tcPr>
          <w:p w14:paraId="38CC6FE5" w14:textId="77777777" w:rsidR="00E36874" w:rsidRDefault="00E3687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15ED6D2D" w14:textId="77777777" w:rsidR="00E36874" w:rsidRDefault="00D9022D">
            <w:pPr>
              <w:tabs>
                <w:tab w:val="left" w:pos="5080"/>
                <w:tab w:val="left" w:pos="10161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обоснования выбора темы диссертации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276D57C2" w14:textId="77777777" w:rsidR="00E36874" w:rsidRDefault="00E36874">
            <w:pPr>
              <w:tabs>
                <w:tab w:val="left" w:pos="5080"/>
                <w:tab w:val="left" w:pos="10161"/>
              </w:tabs>
              <w:jc w:val="center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E36874" w14:paraId="79DFCF04" w14:textId="77777777">
        <w:trPr>
          <w:trHeight w:val="567"/>
        </w:trPr>
        <w:tc>
          <w:tcPr>
            <w:tcW w:w="1417" w:type="dxa"/>
          </w:tcPr>
          <w:p w14:paraId="46902134" w14:textId="77777777" w:rsidR="00E36874" w:rsidRDefault="00E3687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2256B477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обзора литературы и библиографии по теме диссертации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4389005D" w14:textId="77777777" w:rsidR="00E36874" w:rsidRDefault="00E36874">
            <w:pPr>
              <w:tabs>
                <w:tab w:val="left" w:pos="5080"/>
                <w:tab w:val="left" w:pos="10161"/>
              </w:tabs>
              <w:jc w:val="center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E36874" w14:paraId="17B68FCD" w14:textId="77777777">
        <w:trPr>
          <w:trHeight w:val="567"/>
        </w:trPr>
        <w:tc>
          <w:tcPr>
            <w:tcW w:w="1417" w:type="dxa"/>
          </w:tcPr>
          <w:p w14:paraId="1A15C77D" w14:textId="77777777" w:rsidR="00E36874" w:rsidRDefault="00E3687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5092C3C7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развернутого плана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67F0B0AB" w14:textId="77777777" w:rsidR="00E36874" w:rsidRDefault="00E36874">
            <w:pPr>
              <w:tabs>
                <w:tab w:val="left" w:pos="5080"/>
                <w:tab w:val="left" w:pos="10161"/>
              </w:tabs>
              <w:jc w:val="center"/>
              <w:rPr>
                <w:i/>
                <w:sz w:val="24"/>
                <w:szCs w:val="24"/>
                <w:highlight w:val="white"/>
              </w:rPr>
            </w:pPr>
          </w:p>
        </w:tc>
      </w:tr>
      <w:tr w:rsidR="00E36874" w14:paraId="13FAB181" w14:textId="77777777">
        <w:trPr>
          <w:trHeight w:val="567"/>
        </w:trPr>
        <w:tc>
          <w:tcPr>
            <w:tcW w:w="1417" w:type="dxa"/>
          </w:tcPr>
          <w:p w14:paraId="51B772BB" w14:textId="77777777" w:rsidR="00E36874" w:rsidRDefault="00E36874">
            <w:pPr>
              <w:tabs>
                <w:tab w:val="left" w:pos="5080"/>
                <w:tab w:val="left" w:pos="1016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5813" w:type="dxa"/>
            <w:gridSpan w:val="3"/>
          </w:tcPr>
          <w:p w14:paraId="05B93FD0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главы текста диссертации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3DEBA3E1" w14:textId="77777777" w:rsidR="00E36874" w:rsidRDefault="00E36874">
            <w:pPr>
              <w:tabs>
                <w:tab w:val="left" w:pos="5080"/>
                <w:tab w:val="left" w:pos="10161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E36874" w14:paraId="19C27DE1" w14:textId="77777777">
        <w:trPr>
          <w:trHeight w:val="778"/>
        </w:trPr>
        <w:tc>
          <w:tcPr>
            <w:tcW w:w="1417" w:type="dxa"/>
          </w:tcPr>
          <w:p w14:paraId="13784F46" w14:textId="77777777" w:rsidR="00E36874" w:rsidRDefault="00D902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4.3.</w:t>
            </w:r>
            <w:r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5813" w:type="dxa"/>
            <w:gridSpan w:val="3"/>
          </w:tcPr>
          <w:p w14:paraId="0985E6C2" w14:textId="79E7A167" w:rsidR="00E36874" w:rsidRDefault="00D9022D" w:rsidP="00ED1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материалов для написания статьи на тему «</w:t>
            </w:r>
            <w:r w:rsidR="00ED1E57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» в научном издании «</w:t>
            </w:r>
            <w:r w:rsidR="00ED1E57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70F24809" w14:textId="77777777" w:rsidR="00E36874" w:rsidRDefault="00D902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тчетные документы</w:t>
            </w:r>
          </w:p>
        </w:tc>
      </w:tr>
      <w:tr w:rsidR="00E36874" w14:paraId="72FBA00C" w14:textId="77777777">
        <w:trPr>
          <w:trHeight w:val="778"/>
        </w:trPr>
        <w:tc>
          <w:tcPr>
            <w:tcW w:w="1417" w:type="dxa"/>
          </w:tcPr>
          <w:p w14:paraId="5563D6E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5813" w:type="dxa"/>
            <w:gridSpan w:val="3"/>
          </w:tcPr>
          <w:p w14:paraId="72388EFE" w14:textId="77777777" w:rsidR="00E36874" w:rsidRDefault="00D9022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Указываются прочие виды Научных исследований, выполненные аспирантом </w:t>
            </w:r>
          </w:p>
        </w:tc>
        <w:tc>
          <w:tcPr>
            <w:tcW w:w="2835" w:type="dxa"/>
            <w:gridSpan w:val="2"/>
            <w:shd w:val="clear" w:color="auto" w:fill="DBE5F1"/>
          </w:tcPr>
          <w:p w14:paraId="7ED2AB1E" w14:textId="77777777" w:rsidR="00E36874" w:rsidRDefault="00D902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отчетные документы</w:t>
            </w:r>
          </w:p>
        </w:tc>
      </w:tr>
    </w:tbl>
    <w:p w14:paraId="3A37D9D5" w14:textId="77777777" w:rsidR="00E36874" w:rsidRDefault="00E36874">
      <w:pPr>
        <w:rPr>
          <w:sz w:val="24"/>
          <w:szCs w:val="24"/>
        </w:rPr>
      </w:pPr>
    </w:p>
    <w:p w14:paraId="0BAC8265" w14:textId="77777777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t>Все публикации аспиранта на момент аттестации</w:t>
      </w:r>
    </w:p>
    <w:p w14:paraId="74131123" w14:textId="77777777" w:rsidR="00E36874" w:rsidRDefault="00E36874">
      <w:pPr>
        <w:rPr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8872"/>
      </w:tblGrid>
      <w:tr w:rsidR="00E36874" w14:paraId="76B7287D" w14:textId="77777777">
        <w:tc>
          <w:tcPr>
            <w:tcW w:w="710" w:type="dxa"/>
          </w:tcPr>
          <w:p w14:paraId="1A85719D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9089" w:type="dxa"/>
          </w:tcPr>
          <w:p w14:paraId="0C645E4B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изданиях, индексируемых в </w:t>
            </w:r>
            <w:r>
              <w:rPr>
                <w:sz w:val="24"/>
                <w:szCs w:val="24"/>
                <w:lang w:val="en-US"/>
              </w:rPr>
              <w:t>Web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Science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Scopus</w:t>
            </w:r>
            <w:r>
              <w:rPr>
                <w:sz w:val="24"/>
                <w:szCs w:val="24"/>
              </w:rPr>
              <w:t xml:space="preserve"> и др.</w:t>
            </w:r>
          </w:p>
          <w:p w14:paraId="018216F3" w14:textId="77777777" w:rsidR="00E36874" w:rsidRDefault="00D902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указанием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базы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цитирования</w:t>
            </w:r>
          </w:p>
        </w:tc>
      </w:tr>
      <w:tr w:rsidR="00E36874" w14:paraId="53EA7CFF" w14:textId="77777777">
        <w:tc>
          <w:tcPr>
            <w:tcW w:w="710" w:type="dxa"/>
          </w:tcPr>
          <w:p w14:paraId="6B9936CC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14:paraId="6FD8315C" w14:textId="319EF6C1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</w:tr>
      <w:tr w:rsidR="00E36874" w14:paraId="6BA27144" w14:textId="77777777">
        <w:trPr>
          <w:trHeight w:val="276"/>
        </w:trPr>
        <w:tc>
          <w:tcPr>
            <w:tcW w:w="710" w:type="dxa"/>
          </w:tcPr>
          <w:p w14:paraId="65CA361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089" w:type="dxa"/>
          </w:tcPr>
          <w:p w14:paraId="198A59C4" w14:textId="3A6D11F8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51E03F54" w14:textId="77777777" w:rsidR="00E36874" w:rsidRDefault="00E36874">
      <w:pPr>
        <w:rPr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485"/>
      </w:tblGrid>
      <w:tr w:rsidR="00E36874" w14:paraId="215A78C4" w14:textId="77777777">
        <w:tc>
          <w:tcPr>
            <w:tcW w:w="675" w:type="dxa"/>
          </w:tcPr>
          <w:p w14:paraId="22EA5CA6" w14:textId="77777777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</w:tcPr>
          <w:p w14:paraId="13F10BB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журналах, входящих в Перечень рецензируемых научных изданий</w:t>
            </w:r>
          </w:p>
        </w:tc>
      </w:tr>
      <w:tr w:rsidR="00E36874" w14:paraId="19E45CA7" w14:textId="77777777">
        <w:tc>
          <w:tcPr>
            <w:tcW w:w="675" w:type="dxa"/>
          </w:tcPr>
          <w:p w14:paraId="26D7CD86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06" w:type="dxa"/>
          </w:tcPr>
          <w:p w14:paraId="3FF44ABF" w14:textId="0557385B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66604795" w14:textId="77777777">
        <w:trPr>
          <w:trHeight w:val="276"/>
        </w:trPr>
        <w:tc>
          <w:tcPr>
            <w:tcW w:w="675" w:type="dxa"/>
            <w:vMerge w:val="restart"/>
          </w:tcPr>
          <w:p w14:paraId="68C32F48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06" w:type="dxa"/>
            <w:vMerge w:val="restart"/>
          </w:tcPr>
          <w:p w14:paraId="22F9DB56" w14:textId="7E19A5B0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16A71B10" w14:textId="77777777" w:rsidR="00E36874" w:rsidRDefault="00E3687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8485"/>
      </w:tblGrid>
      <w:tr w:rsidR="00E36874" w14:paraId="6AFC64B3" w14:textId="77777777">
        <w:tc>
          <w:tcPr>
            <w:tcW w:w="675" w:type="dxa"/>
          </w:tcPr>
          <w:p w14:paraId="23C5F8ED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</w:tcPr>
          <w:p w14:paraId="7CEB53D7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рецензируемых научных журналах </w:t>
            </w:r>
            <w:r>
              <w:rPr>
                <w:sz w:val="24"/>
                <w:szCs w:val="24"/>
                <w:u w:val="single"/>
              </w:rPr>
              <w:t xml:space="preserve">(не </w:t>
            </w:r>
            <w:r>
              <w:rPr>
                <w:sz w:val="24"/>
                <w:szCs w:val="24"/>
              </w:rPr>
              <w:t xml:space="preserve">входящих в перечень </w:t>
            </w:r>
            <w:r>
              <w:rPr>
                <w:sz w:val="24"/>
                <w:szCs w:val="24"/>
              </w:rPr>
              <w:t>ВАК)</w:t>
            </w:r>
          </w:p>
        </w:tc>
      </w:tr>
      <w:tr w:rsidR="00E36874" w14:paraId="356DA894" w14:textId="77777777">
        <w:tc>
          <w:tcPr>
            <w:tcW w:w="675" w:type="dxa"/>
          </w:tcPr>
          <w:p w14:paraId="6FB02222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06" w:type="dxa"/>
          </w:tcPr>
          <w:p w14:paraId="531A5CF9" w14:textId="77777777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4AE913BA" w14:textId="77777777" w:rsidR="00E36874" w:rsidRDefault="00E3687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83"/>
      </w:tblGrid>
      <w:tr w:rsidR="00E36874" w14:paraId="3711DCC8" w14:textId="77777777">
        <w:tc>
          <w:tcPr>
            <w:tcW w:w="675" w:type="dxa"/>
          </w:tcPr>
          <w:p w14:paraId="6AA697DD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</w:tcPr>
          <w:p w14:paraId="141CFC90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</w:t>
            </w:r>
          </w:p>
        </w:tc>
      </w:tr>
      <w:tr w:rsidR="00E36874" w14:paraId="6A3FC6E0" w14:textId="77777777">
        <w:trPr>
          <w:trHeight w:val="584"/>
        </w:trPr>
        <w:tc>
          <w:tcPr>
            <w:tcW w:w="675" w:type="dxa"/>
          </w:tcPr>
          <w:p w14:paraId="434FAE8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806" w:type="dxa"/>
          </w:tcPr>
          <w:p w14:paraId="62E79B5A" w14:textId="550B18D6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3A50E982" w14:textId="77777777">
        <w:trPr>
          <w:trHeight w:val="584"/>
        </w:trPr>
        <w:tc>
          <w:tcPr>
            <w:tcW w:w="675" w:type="dxa"/>
            <w:vMerge w:val="restart"/>
          </w:tcPr>
          <w:p w14:paraId="2BBD70E5" w14:textId="77777777" w:rsidR="00E36874" w:rsidRDefault="00D902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8806" w:type="dxa"/>
            <w:vMerge w:val="restart"/>
          </w:tcPr>
          <w:p w14:paraId="1DA0BBCA" w14:textId="25C4A754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61C8875B" w14:textId="77777777">
        <w:trPr>
          <w:trHeight w:val="584"/>
        </w:trPr>
        <w:tc>
          <w:tcPr>
            <w:tcW w:w="675" w:type="dxa"/>
            <w:vMerge w:val="restart"/>
          </w:tcPr>
          <w:p w14:paraId="4D1AF1C0" w14:textId="77777777" w:rsidR="00E36874" w:rsidRDefault="00D902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8806" w:type="dxa"/>
            <w:vMerge w:val="restart"/>
          </w:tcPr>
          <w:p w14:paraId="1DB91E35" w14:textId="0454165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7330F020" w14:textId="77777777">
        <w:trPr>
          <w:trHeight w:val="584"/>
        </w:trPr>
        <w:tc>
          <w:tcPr>
            <w:tcW w:w="675" w:type="dxa"/>
            <w:vMerge w:val="restart"/>
          </w:tcPr>
          <w:p w14:paraId="64FD9F6C" w14:textId="77777777" w:rsidR="00E36874" w:rsidRDefault="00D902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8806" w:type="dxa"/>
            <w:vMerge w:val="restart"/>
          </w:tcPr>
          <w:p w14:paraId="70D9EB9E" w14:textId="1184853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0BEB0752" w14:textId="77777777">
        <w:trPr>
          <w:trHeight w:val="584"/>
        </w:trPr>
        <w:tc>
          <w:tcPr>
            <w:tcW w:w="675" w:type="dxa"/>
            <w:vMerge w:val="restart"/>
          </w:tcPr>
          <w:p w14:paraId="3778F2D6" w14:textId="6274F4E1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3608D548" w14:textId="23F7549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261642DE" w14:textId="77777777">
        <w:trPr>
          <w:trHeight w:val="584"/>
        </w:trPr>
        <w:tc>
          <w:tcPr>
            <w:tcW w:w="675" w:type="dxa"/>
            <w:vMerge w:val="restart"/>
          </w:tcPr>
          <w:p w14:paraId="5284984C" w14:textId="167FC0F5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43D38EB3" w14:textId="3BE3354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7DD3F9EF" w14:textId="77777777">
        <w:trPr>
          <w:trHeight w:val="584"/>
        </w:trPr>
        <w:tc>
          <w:tcPr>
            <w:tcW w:w="675" w:type="dxa"/>
            <w:vMerge w:val="restart"/>
          </w:tcPr>
          <w:p w14:paraId="3F101052" w14:textId="0F43A6AF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664EF32D" w14:textId="3E1A3A84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1FACCFCC" w14:textId="77777777">
        <w:trPr>
          <w:trHeight w:val="584"/>
        </w:trPr>
        <w:tc>
          <w:tcPr>
            <w:tcW w:w="675" w:type="dxa"/>
            <w:vMerge w:val="restart"/>
          </w:tcPr>
          <w:p w14:paraId="482837F1" w14:textId="070C3366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49F6E49A" w14:textId="315E3B0D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795BA271" w14:textId="77777777">
        <w:trPr>
          <w:trHeight w:val="584"/>
        </w:trPr>
        <w:tc>
          <w:tcPr>
            <w:tcW w:w="675" w:type="dxa"/>
            <w:vMerge w:val="restart"/>
          </w:tcPr>
          <w:p w14:paraId="43AC9582" w14:textId="32DD8ADB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4EF0723E" w14:textId="7A1C8314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62C0617F" w14:textId="77777777">
        <w:trPr>
          <w:trHeight w:val="584"/>
        </w:trPr>
        <w:tc>
          <w:tcPr>
            <w:tcW w:w="675" w:type="dxa"/>
            <w:vMerge w:val="restart"/>
          </w:tcPr>
          <w:p w14:paraId="4B73B4CC" w14:textId="34CC2C0A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30EBD7BE" w14:textId="7824BF4F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62BB5775" w14:textId="77777777">
        <w:trPr>
          <w:trHeight w:val="584"/>
        </w:trPr>
        <w:tc>
          <w:tcPr>
            <w:tcW w:w="675" w:type="dxa"/>
            <w:vMerge w:val="restart"/>
          </w:tcPr>
          <w:p w14:paraId="09693E4D" w14:textId="1669C837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2587B870" w14:textId="17C25CAB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05527959" w14:textId="77777777">
        <w:trPr>
          <w:trHeight w:val="584"/>
        </w:trPr>
        <w:tc>
          <w:tcPr>
            <w:tcW w:w="675" w:type="dxa"/>
            <w:vMerge w:val="restart"/>
          </w:tcPr>
          <w:p w14:paraId="48171B3D" w14:textId="7B18826D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397CD70A" w14:textId="7332B361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5DE36724" w14:textId="77777777">
        <w:trPr>
          <w:trHeight w:val="584"/>
        </w:trPr>
        <w:tc>
          <w:tcPr>
            <w:tcW w:w="675" w:type="dxa"/>
            <w:vMerge w:val="restart"/>
          </w:tcPr>
          <w:p w14:paraId="4805EF39" w14:textId="0AA1091F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26B737C6" w14:textId="765088E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5EA4822D" w14:textId="77777777">
        <w:trPr>
          <w:trHeight w:val="584"/>
        </w:trPr>
        <w:tc>
          <w:tcPr>
            <w:tcW w:w="675" w:type="dxa"/>
            <w:vMerge w:val="restart"/>
          </w:tcPr>
          <w:p w14:paraId="77F8C377" w14:textId="76EBA9B5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1D6FA1F2" w14:textId="5EE79FD5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279746DD" w14:textId="77777777">
        <w:trPr>
          <w:trHeight w:val="584"/>
        </w:trPr>
        <w:tc>
          <w:tcPr>
            <w:tcW w:w="675" w:type="dxa"/>
            <w:vMerge w:val="restart"/>
          </w:tcPr>
          <w:p w14:paraId="6822DA34" w14:textId="5F0EBE0B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1C19DF46" w14:textId="49DA8435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2751C295" w14:textId="77777777">
        <w:trPr>
          <w:trHeight w:val="584"/>
        </w:trPr>
        <w:tc>
          <w:tcPr>
            <w:tcW w:w="675" w:type="dxa"/>
            <w:vMerge w:val="restart"/>
          </w:tcPr>
          <w:p w14:paraId="71865C3B" w14:textId="5E8B843F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4A8D3C5E" w14:textId="539D8F33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65662162" w14:textId="77777777">
        <w:trPr>
          <w:trHeight w:val="584"/>
        </w:trPr>
        <w:tc>
          <w:tcPr>
            <w:tcW w:w="675" w:type="dxa"/>
            <w:vMerge w:val="restart"/>
          </w:tcPr>
          <w:p w14:paraId="06A29F35" w14:textId="7C75321F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27C255E6" w14:textId="295D543B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011F018D" w14:textId="77777777">
        <w:trPr>
          <w:trHeight w:val="584"/>
        </w:trPr>
        <w:tc>
          <w:tcPr>
            <w:tcW w:w="675" w:type="dxa"/>
            <w:vMerge w:val="restart"/>
          </w:tcPr>
          <w:p w14:paraId="1A1B9BB9" w14:textId="1BDCAF6E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  <w:vMerge w:val="restart"/>
          </w:tcPr>
          <w:p w14:paraId="3031C9FF" w14:textId="3710D589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22D2AC8D" w14:textId="77777777">
        <w:trPr>
          <w:trHeight w:val="584"/>
        </w:trPr>
        <w:tc>
          <w:tcPr>
            <w:tcW w:w="675" w:type="dxa"/>
            <w:vMerge w:val="restart"/>
          </w:tcPr>
          <w:p w14:paraId="1D8B1D65" w14:textId="29D0A15A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  <w:vMerge w:val="restart"/>
          </w:tcPr>
          <w:p w14:paraId="7CF374BF" w14:textId="7C42CD73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7786E424" w14:textId="77777777">
        <w:trPr>
          <w:trHeight w:val="584"/>
        </w:trPr>
        <w:tc>
          <w:tcPr>
            <w:tcW w:w="675" w:type="dxa"/>
            <w:vMerge w:val="restart"/>
          </w:tcPr>
          <w:p w14:paraId="07326156" w14:textId="52877577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32CCD7FD" w14:textId="43CAB4D0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0F91E3B2" w14:textId="77777777">
        <w:trPr>
          <w:trHeight w:val="584"/>
        </w:trPr>
        <w:tc>
          <w:tcPr>
            <w:tcW w:w="675" w:type="dxa"/>
            <w:vMerge w:val="restart"/>
          </w:tcPr>
          <w:p w14:paraId="0CEB341D" w14:textId="1C18F225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806" w:type="dxa"/>
            <w:vMerge w:val="restart"/>
          </w:tcPr>
          <w:p w14:paraId="363AF9E7" w14:textId="31B23145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6AD8CFCB" w14:textId="77777777" w:rsidR="00E36874" w:rsidRDefault="00E3687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484"/>
      </w:tblGrid>
      <w:tr w:rsidR="00E36874" w14:paraId="13F2DB6F" w14:textId="77777777">
        <w:tc>
          <w:tcPr>
            <w:tcW w:w="675" w:type="dxa"/>
          </w:tcPr>
          <w:p w14:paraId="1AA89E6D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</w:tcPr>
          <w:p w14:paraId="51D282DB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Препринты</w:t>
            </w:r>
          </w:p>
        </w:tc>
      </w:tr>
      <w:tr w:rsidR="00E36874" w14:paraId="218FBBA0" w14:textId="77777777">
        <w:tc>
          <w:tcPr>
            <w:tcW w:w="675" w:type="dxa"/>
          </w:tcPr>
          <w:p w14:paraId="66D8FCED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06" w:type="dxa"/>
          </w:tcPr>
          <w:p w14:paraId="2D6BF481" w14:textId="77777777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221DBCE6" w14:textId="77777777" w:rsidR="00E36874" w:rsidRDefault="00E3687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83"/>
      </w:tblGrid>
      <w:tr w:rsidR="00E36874" w14:paraId="7B82A1FF" w14:textId="77777777">
        <w:tc>
          <w:tcPr>
            <w:tcW w:w="675" w:type="dxa"/>
          </w:tcPr>
          <w:p w14:paraId="69E479E0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8806" w:type="dxa"/>
          </w:tcPr>
          <w:p w14:paraId="7D247AA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  <w:tr w:rsidR="00E36874" w14:paraId="4A2F3F9E" w14:textId="77777777">
        <w:tc>
          <w:tcPr>
            <w:tcW w:w="675" w:type="dxa"/>
          </w:tcPr>
          <w:p w14:paraId="5D8DB689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06" w:type="dxa"/>
          </w:tcPr>
          <w:p w14:paraId="20A08C33" w14:textId="77777777" w:rsidR="00E36874" w:rsidRDefault="00E3687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1A867FE" w14:textId="77777777" w:rsidR="00E36874" w:rsidRDefault="00E36874">
      <w:pPr>
        <w:rPr>
          <w:sz w:val="24"/>
          <w:szCs w:val="24"/>
          <w:lang w:val="en-US"/>
        </w:rPr>
      </w:pPr>
    </w:p>
    <w:p w14:paraId="2FD13F33" w14:textId="77777777" w:rsidR="00C605FF" w:rsidRDefault="00C605FF">
      <w:pPr>
        <w:rPr>
          <w:sz w:val="24"/>
          <w:szCs w:val="24"/>
        </w:rPr>
      </w:pPr>
    </w:p>
    <w:p w14:paraId="7F3FDC2B" w14:textId="77777777" w:rsidR="00C605FF" w:rsidRDefault="00C605FF">
      <w:pPr>
        <w:rPr>
          <w:sz w:val="24"/>
          <w:szCs w:val="24"/>
        </w:rPr>
      </w:pPr>
    </w:p>
    <w:p w14:paraId="065E7BBB" w14:textId="77777777" w:rsidR="00C605FF" w:rsidRDefault="00C605FF">
      <w:pPr>
        <w:rPr>
          <w:sz w:val="24"/>
          <w:szCs w:val="24"/>
        </w:rPr>
      </w:pPr>
    </w:p>
    <w:p w14:paraId="0AF3AEF7" w14:textId="77777777" w:rsidR="00C605FF" w:rsidRDefault="00C605FF">
      <w:pPr>
        <w:rPr>
          <w:sz w:val="24"/>
          <w:szCs w:val="24"/>
        </w:rPr>
      </w:pPr>
    </w:p>
    <w:p w14:paraId="31CCC845" w14:textId="77777777" w:rsidR="00C605FF" w:rsidRDefault="00C605FF">
      <w:pPr>
        <w:rPr>
          <w:sz w:val="24"/>
          <w:szCs w:val="24"/>
        </w:rPr>
      </w:pPr>
    </w:p>
    <w:p w14:paraId="6338E474" w14:textId="77777777" w:rsidR="00C605FF" w:rsidRDefault="00C605FF">
      <w:pPr>
        <w:rPr>
          <w:sz w:val="24"/>
          <w:szCs w:val="24"/>
        </w:rPr>
      </w:pPr>
    </w:p>
    <w:p w14:paraId="79D734D9" w14:textId="77777777" w:rsidR="00C605FF" w:rsidRDefault="00C605FF">
      <w:pPr>
        <w:rPr>
          <w:sz w:val="24"/>
          <w:szCs w:val="24"/>
        </w:rPr>
      </w:pPr>
    </w:p>
    <w:p w14:paraId="116CAA25" w14:textId="77777777" w:rsidR="00C605FF" w:rsidRDefault="00C605FF">
      <w:pPr>
        <w:rPr>
          <w:sz w:val="24"/>
          <w:szCs w:val="24"/>
        </w:rPr>
      </w:pPr>
    </w:p>
    <w:p w14:paraId="631771B5" w14:textId="77777777" w:rsidR="00C605FF" w:rsidRDefault="00C605FF">
      <w:pPr>
        <w:rPr>
          <w:sz w:val="24"/>
          <w:szCs w:val="24"/>
        </w:rPr>
      </w:pPr>
    </w:p>
    <w:p w14:paraId="5384DA9B" w14:textId="77777777" w:rsidR="00C605FF" w:rsidRDefault="00C605FF">
      <w:pPr>
        <w:rPr>
          <w:sz w:val="24"/>
          <w:szCs w:val="24"/>
        </w:rPr>
      </w:pPr>
    </w:p>
    <w:p w14:paraId="1F27DFD6" w14:textId="77777777" w:rsidR="00C605FF" w:rsidRDefault="00C605FF">
      <w:pPr>
        <w:rPr>
          <w:sz w:val="24"/>
          <w:szCs w:val="24"/>
        </w:rPr>
      </w:pPr>
    </w:p>
    <w:p w14:paraId="04AA3BB7" w14:textId="2AC33DD5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t>Аспирант                           ______________________</w:t>
      </w:r>
    </w:p>
    <w:p w14:paraId="11C1970D" w14:textId="77777777" w:rsidR="00E36874" w:rsidRDefault="00E36874">
      <w:pPr>
        <w:rPr>
          <w:sz w:val="24"/>
          <w:szCs w:val="24"/>
        </w:rPr>
      </w:pPr>
    </w:p>
    <w:p w14:paraId="4ACC90B5" w14:textId="77777777" w:rsidR="00E36874" w:rsidRDefault="00E36874">
      <w:pPr>
        <w:rPr>
          <w:sz w:val="24"/>
          <w:szCs w:val="24"/>
        </w:rPr>
      </w:pPr>
    </w:p>
    <w:p w14:paraId="24D8586E" w14:textId="77777777" w:rsidR="00E36874" w:rsidRDefault="00E36874">
      <w:pPr>
        <w:rPr>
          <w:vanish/>
          <w:sz w:val="24"/>
          <w:szCs w:val="24"/>
        </w:rPr>
      </w:pPr>
    </w:p>
    <w:p w14:paraId="1AC54449" w14:textId="77777777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     ____________________</w:t>
      </w:r>
    </w:p>
    <w:p w14:paraId="1CD97392" w14:textId="77777777" w:rsidR="00E36874" w:rsidRDefault="00E36874">
      <w:pPr>
        <w:rPr>
          <w:sz w:val="24"/>
          <w:szCs w:val="24"/>
        </w:rPr>
      </w:pPr>
    </w:p>
    <w:p w14:paraId="5D3373B7" w14:textId="77777777" w:rsidR="00E36874" w:rsidRDefault="00E36874">
      <w:pPr>
        <w:rPr>
          <w:sz w:val="24"/>
          <w:szCs w:val="24"/>
        </w:rPr>
      </w:pPr>
    </w:p>
    <w:p w14:paraId="19EB1EDB" w14:textId="77777777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br w:type="page" w:clear="all"/>
      </w: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 xml:space="preserve">. Характеристика работы аспиранта </w:t>
      </w:r>
    </w:p>
    <w:p w14:paraId="6C0B7632" w14:textId="77777777" w:rsidR="00E36874" w:rsidRDefault="00D9022D">
      <w:pPr>
        <w:rPr>
          <w:sz w:val="24"/>
          <w:szCs w:val="24"/>
        </w:rPr>
      </w:pPr>
      <w:r>
        <w:rPr>
          <w:sz w:val="24"/>
          <w:szCs w:val="24"/>
        </w:rPr>
        <w:t>(заполняется научным руководителем)</w:t>
      </w:r>
    </w:p>
    <w:p w14:paraId="0EC256AD" w14:textId="77777777" w:rsidR="00E36874" w:rsidRDefault="00E36874">
      <w:pPr>
        <w:rPr>
          <w:sz w:val="24"/>
          <w:szCs w:val="24"/>
        </w:rPr>
      </w:pPr>
    </w:p>
    <w:tbl>
      <w:tblPr>
        <w:tblW w:w="947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7"/>
      </w:tblGrid>
      <w:tr w:rsidR="00E36874" w14:paraId="20E246FE" w14:textId="77777777">
        <w:trPr>
          <w:trHeight w:val="1583"/>
        </w:trPr>
        <w:tc>
          <w:tcPr>
            <w:tcW w:w="9477" w:type="dxa"/>
          </w:tcPr>
          <w:p w14:paraId="5083DDB9" w14:textId="77777777" w:rsidR="00E36874" w:rsidRDefault="00E36874">
            <w:pPr>
              <w:rPr>
                <w:sz w:val="24"/>
                <w:szCs w:val="24"/>
              </w:rPr>
            </w:pPr>
          </w:p>
          <w:p w14:paraId="6DDDE8DB" w14:textId="77777777" w:rsidR="00E36874" w:rsidRDefault="00E36874">
            <w:pPr>
              <w:rPr>
                <w:sz w:val="24"/>
                <w:szCs w:val="24"/>
              </w:rPr>
            </w:pPr>
          </w:p>
          <w:p w14:paraId="753B13EA" w14:textId="77777777" w:rsidR="00E36874" w:rsidRDefault="00E36874">
            <w:pPr>
              <w:rPr>
                <w:sz w:val="24"/>
                <w:szCs w:val="24"/>
              </w:rPr>
            </w:pPr>
          </w:p>
          <w:p w14:paraId="7677E9AC" w14:textId="77777777" w:rsidR="00E36874" w:rsidRDefault="00E36874">
            <w:pPr>
              <w:rPr>
                <w:sz w:val="24"/>
                <w:szCs w:val="24"/>
              </w:rPr>
            </w:pPr>
          </w:p>
          <w:p w14:paraId="714C5A73" w14:textId="77777777" w:rsidR="00E36874" w:rsidRDefault="00E36874">
            <w:pPr>
              <w:rPr>
                <w:sz w:val="24"/>
                <w:szCs w:val="24"/>
              </w:rPr>
            </w:pPr>
          </w:p>
          <w:p w14:paraId="1936EE6F" w14:textId="77777777" w:rsidR="00E36874" w:rsidRDefault="00E36874">
            <w:pPr>
              <w:rPr>
                <w:sz w:val="24"/>
                <w:szCs w:val="24"/>
              </w:rPr>
            </w:pPr>
          </w:p>
          <w:p w14:paraId="6B65C727" w14:textId="77777777" w:rsidR="00E36874" w:rsidRDefault="00E36874">
            <w:pPr>
              <w:rPr>
                <w:sz w:val="24"/>
                <w:szCs w:val="24"/>
              </w:rPr>
            </w:pPr>
          </w:p>
          <w:p w14:paraId="3A96112A" w14:textId="77777777" w:rsidR="00E36874" w:rsidRDefault="00E36874">
            <w:pPr>
              <w:rPr>
                <w:sz w:val="24"/>
                <w:szCs w:val="24"/>
              </w:rPr>
            </w:pPr>
          </w:p>
          <w:p w14:paraId="2A1D449D" w14:textId="77777777" w:rsidR="00E36874" w:rsidRDefault="00E36874">
            <w:pPr>
              <w:rPr>
                <w:sz w:val="24"/>
                <w:szCs w:val="24"/>
              </w:rPr>
            </w:pPr>
          </w:p>
          <w:p w14:paraId="3FDDF208" w14:textId="77777777" w:rsidR="00E36874" w:rsidRDefault="00E36874">
            <w:pPr>
              <w:rPr>
                <w:sz w:val="24"/>
                <w:szCs w:val="24"/>
              </w:rPr>
            </w:pPr>
          </w:p>
          <w:p w14:paraId="409B032F" w14:textId="77777777" w:rsidR="00E36874" w:rsidRDefault="00E36874">
            <w:pPr>
              <w:rPr>
                <w:sz w:val="24"/>
                <w:szCs w:val="24"/>
              </w:rPr>
            </w:pPr>
          </w:p>
          <w:p w14:paraId="15D5F998" w14:textId="77777777" w:rsidR="00E36874" w:rsidRDefault="00E36874">
            <w:pPr>
              <w:rPr>
                <w:sz w:val="24"/>
                <w:szCs w:val="24"/>
              </w:rPr>
            </w:pPr>
          </w:p>
          <w:p w14:paraId="4CD4F5B0" w14:textId="77777777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23CA40E3" w14:textId="77777777" w:rsidR="00E36874" w:rsidRDefault="00E36874">
      <w:pPr>
        <w:rPr>
          <w:sz w:val="24"/>
          <w:szCs w:val="24"/>
        </w:rPr>
      </w:pPr>
    </w:p>
    <w:p w14:paraId="21280A4D" w14:textId="77777777" w:rsidR="00E36874" w:rsidRDefault="00D9022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Академическая задолженность</w:t>
      </w:r>
    </w:p>
    <w:p w14:paraId="181FEA8A" w14:textId="77777777" w:rsidR="00E36874" w:rsidRDefault="00E36874">
      <w:pPr>
        <w:rPr>
          <w:sz w:val="24"/>
          <w:szCs w:val="24"/>
        </w:rPr>
      </w:pPr>
    </w:p>
    <w:tbl>
      <w:tblPr>
        <w:tblW w:w="96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1701"/>
        <w:gridCol w:w="2268"/>
      </w:tblGrid>
      <w:tr w:rsidR="00E36874" w14:paraId="6A1D8332" w14:textId="77777777">
        <w:trPr>
          <w:trHeight w:val="337"/>
        </w:trPr>
        <w:tc>
          <w:tcPr>
            <w:tcW w:w="5671" w:type="dxa"/>
            <w:shd w:val="clear" w:color="auto" w:fill="FFFFFF"/>
          </w:tcPr>
          <w:p w14:paraId="1B757D50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1701" w:type="dxa"/>
            <w:shd w:val="clear" w:color="auto" w:fill="FFFFFF"/>
          </w:tcPr>
          <w:p w14:paraId="05551CFD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shd w:val="clear" w:color="auto" w:fill="FFFFFF"/>
          </w:tcPr>
          <w:p w14:paraId="2D45CEDB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задолженности до…</w:t>
            </w:r>
          </w:p>
        </w:tc>
      </w:tr>
      <w:tr w:rsidR="00E36874" w14:paraId="304F2DD4" w14:textId="77777777">
        <w:trPr>
          <w:trHeight w:val="657"/>
        </w:trPr>
        <w:tc>
          <w:tcPr>
            <w:tcW w:w="5671" w:type="dxa"/>
          </w:tcPr>
          <w:p w14:paraId="093EF4A0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B6156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1F776" w14:textId="77777777" w:rsidR="00E36874" w:rsidRDefault="00E36874">
            <w:pPr>
              <w:rPr>
                <w:sz w:val="24"/>
                <w:szCs w:val="24"/>
              </w:rPr>
            </w:pPr>
          </w:p>
        </w:tc>
      </w:tr>
      <w:tr w:rsidR="00E36874" w14:paraId="2EF2C0B9" w14:textId="77777777">
        <w:trPr>
          <w:trHeight w:val="657"/>
        </w:trPr>
        <w:tc>
          <w:tcPr>
            <w:tcW w:w="5671" w:type="dxa"/>
          </w:tcPr>
          <w:p w14:paraId="689DEE30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C78EEB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27AEE" w14:textId="77777777" w:rsidR="00E36874" w:rsidRDefault="00E36874">
            <w:pPr>
              <w:rPr>
                <w:sz w:val="24"/>
                <w:szCs w:val="24"/>
              </w:rPr>
            </w:pPr>
          </w:p>
        </w:tc>
      </w:tr>
    </w:tbl>
    <w:p w14:paraId="31D83EE4" w14:textId="77777777" w:rsidR="00E36874" w:rsidRDefault="00E36874">
      <w:pPr>
        <w:rPr>
          <w:sz w:val="24"/>
          <w:szCs w:val="24"/>
        </w:rPr>
      </w:pPr>
    </w:p>
    <w:p w14:paraId="4FF187D2" w14:textId="77777777" w:rsidR="00E36874" w:rsidRDefault="00E36874">
      <w:pPr>
        <w:rPr>
          <w:sz w:val="24"/>
          <w:szCs w:val="24"/>
        </w:rPr>
      </w:pPr>
    </w:p>
    <w:tbl>
      <w:tblPr>
        <w:tblpPr w:leftFromText="180" w:rightFromText="180" w:vertAnchor="text" w:horzAnchor="margin" w:tblpY="-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25"/>
        <w:gridCol w:w="4820"/>
      </w:tblGrid>
      <w:tr w:rsidR="00E36874" w14:paraId="69E55281" w14:textId="77777777">
        <w:tc>
          <w:tcPr>
            <w:tcW w:w="2353" w:type="dxa"/>
          </w:tcPr>
          <w:p w14:paraId="7FF458B4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</w:tc>
        <w:tc>
          <w:tcPr>
            <w:tcW w:w="2325" w:type="dxa"/>
          </w:tcPr>
          <w:p w14:paraId="5BFBF44A" w14:textId="77777777" w:rsidR="00E36874" w:rsidRDefault="00D90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Аттестовать/</w:t>
            </w:r>
          </w:p>
          <w:p w14:paraId="6BD7A14F" w14:textId="77777777" w:rsidR="00E36874" w:rsidRDefault="00D90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аттестовать/</w:t>
            </w:r>
          </w:p>
          <w:p w14:paraId="4A543927" w14:textId="77777777" w:rsidR="00E36874" w:rsidRDefault="00D902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 Аттестовать условно</w:t>
            </w:r>
          </w:p>
          <w:p w14:paraId="1C2164E9" w14:textId="77777777" w:rsidR="00E36874" w:rsidRDefault="00E36874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290D05" w14:textId="77777777" w:rsidR="00E36874" w:rsidRDefault="00D90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Аттестовать</w:t>
            </w:r>
          </w:p>
        </w:tc>
      </w:tr>
      <w:tr w:rsidR="00E36874" w14:paraId="317F1A58" w14:textId="77777777">
        <w:tc>
          <w:tcPr>
            <w:tcW w:w="2353" w:type="dxa"/>
          </w:tcPr>
          <w:p w14:paraId="1D9B08F7" w14:textId="77777777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подразделение</w:t>
            </w:r>
          </w:p>
        </w:tc>
        <w:tc>
          <w:tcPr>
            <w:tcW w:w="2325" w:type="dxa"/>
          </w:tcPr>
          <w:p w14:paraId="5FB3A6FF" w14:textId="57C2C4D8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62B8A12D" w14:textId="77777777" w:rsidR="00C605FF" w:rsidRDefault="00C605FF">
            <w:pPr>
              <w:rPr>
                <w:sz w:val="24"/>
                <w:szCs w:val="24"/>
              </w:rPr>
            </w:pPr>
          </w:p>
          <w:p w14:paraId="4AD20165" w14:textId="77777777" w:rsidR="00C605FF" w:rsidRDefault="00C605FF">
            <w:pPr>
              <w:rPr>
                <w:sz w:val="24"/>
                <w:szCs w:val="24"/>
              </w:rPr>
            </w:pPr>
          </w:p>
          <w:p w14:paraId="348CB31E" w14:textId="600C16C2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</w:t>
            </w:r>
            <w:r w:rsidR="00C605FF">
              <w:rPr>
                <w:sz w:val="24"/>
                <w:szCs w:val="24"/>
              </w:rPr>
              <w:t>__________________</w:t>
            </w:r>
          </w:p>
          <w:p w14:paraId="14C054BA" w14:textId="17BB20CA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                                  (Ф.И. О.)                      </w:t>
            </w:r>
            <w:r>
              <w:rPr>
                <w:i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дата: </w:t>
            </w:r>
          </w:p>
        </w:tc>
      </w:tr>
      <w:tr w:rsidR="00E36874" w14:paraId="780F5F6A" w14:textId="77777777">
        <w:tc>
          <w:tcPr>
            <w:tcW w:w="2353" w:type="dxa"/>
          </w:tcPr>
          <w:p w14:paraId="74227357" w14:textId="6CD78D28" w:rsidR="00C605FF" w:rsidRDefault="00D9022D" w:rsidP="00C60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="00C605FF">
              <w:rPr>
                <w:sz w:val="24"/>
                <w:szCs w:val="24"/>
              </w:rPr>
              <w:t>аспирантуры</w:t>
            </w:r>
          </w:p>
          <w:p w14:paraId="68AFB47C" w14:textId="660683D5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7ABD7D5" w14:textId="77777777" w:rsidR="00E36874" w:rsidRDefault="00E36874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5683D79A" w14:textId="22C9B9CC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__________________/ </w:t>
            </w:r>
            <w:r w:rsidR="00C605FF">
              <w:rPr>
                <w:sz w:val="24"/>
                <w:szCs w:val="24"/>
              </w:rPr>
              <w:t xml:space="preserve"> </w:t>
            </w:r>
          </w:p>
          <w:p w14:paraId="1AF304E4" w14:textId="52B9770D" w:rsidR="00E36874" w:rsidRDefault="00D9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                              (Ф.И. О.)         </w:t>
            </w:r>
            <w:r w:rsidR="00C605FF">
              <w:rPr>
                <w:sz w:val="24"/>
                <w:szCs w:val="24"/>
              </w:rPr>
              <w:t xml:space="preserve">                дата: </w:t>
            </w:r>
          </w:p>
        </w:tc>
      </w:tr>
    </w:tbl>
    <w:p w14:paraId="00CC5561" w14:textId="77777777" w:rsidR="00E36874" w:rsidRDefault="00E36874">
      <w:pPr>
        <w:rPr>
          <w:sz w:val="24"/>
          <w:szCs w:val="24"/>
        </w:rPr>
      </w:pPr>
    </w:p>
    <w:sectPr w:rsidR="00E36874">
      <w:pgSz w:w="11907" w:h="16840"/>
      <w:pgMar w:top="568" w:right="828" w:bottom="426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0FA5A" w14:textId="77777777" w:rsidR="00D9022D" w:rsidRDefault="00D9022D">
      <w:r>
        <w:separator/>
      </w:r>
    </w:p>
  </w:endnote>
  <w:endnote w:type="continuationSeparator" w:id="0">
    <w:p w14:paraId="6C71FB31" w14:textId="77777777" w:rsidR="00D9022D" w:rsidRDefault="00D9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3F72A" w14:textId="77777777" w:rsidR="00D9022D" w:rsidRDefault="00D9022D">
      <w:r>
        <w:separator/>
      </w:r>
    </w:p>
  </w:footnote>
  <w:footnote w:type="continuationSeparator" w:id="0">
    <w:p w14:paraId="5C255EB8" w14:textId="77777777" w:rsidR="00D9022D" w:rsidRDefault="00D9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3D57"/>
    <w:multiLevelType w:val="multilevel"/>
    <w:tmpl w:val="E84EA50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E44"/>
    <w:multiLevelType w:val="multilevel"/>
    <w:tmpl w:val="F4B0A152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2434"/>
    <w:multiLevelType w:val="multilevel"/>
    <w:tmpl w:val="4DDC5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64E6AFD"/>
    <w:multiLevelType w:val="multilevel"/>
    <w:tmpl w:val="90FC8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C67BF6"/>
    <w:multiLevelType w:val="multilevel"/>
    <w:tmpl w:val="DC66C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B024F"/>
    <w:multiLevelType w:val="multilevel"/>
    <w:tmpl w:val="8B689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6" w15:restartNumberingAfterBreak="0">
    <w:nsid w:val="6E840BB7"/>
    <w:multiLevelType w:val="multilevel"/>
    <w:tmpl w:val="220ED10C"/>
    <w:lvl w:ilvl="0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74"/>
    <w:rsid w:val="00382A9D"/>
    <w:rsid w:val="00A91588"/>
    <w:rsid w:val="00C605FF"/>
    <w:rsid w:val="00D9022D"/>
    <w:rsid w:val="00E36874"/>
    <w:rsid w:val="00E846EE"/>
    <w:rsid w:val="00E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19A1"/>
  <w15:docId w15:val="{AB0C561C-2929-4E20-A650-C798565C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2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365F91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styleId="a3">
    <w:name w:val="Intense Emphasis"/>
    <w:basedOn w:val="a0"/>
    <w:uiPriority w:val="21"/>
    <w:qFormat/>
    <w:rPr>
      <w:i/>
      <w:iCs/>
      <w:color w:val="365F91" w:themeColor="accent1" w:themeShade="BF"/>
    </w:rPr>
  </w:style>
  <w:style w:type="character" w:styleId="a4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next w:val="a"/>
    <w:link w:val="ae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e">
    <w:name w:val="Заголовок Знак"/>
    <w:link w:val="ad"/>
    <w:uiPriority w:val="10"/>
    <w:rPr>
      <w:sz w:val="48"/>
      <w:szCs w:val="48"/>
    </w:rPr>
  </w:style>
  <w:style w:type="paragraph" w:styleId="af">
    <w:name w:val="Subtitle"/>
    <w:basedOn w:val="a"/>
    <w:next w:val="a"/>
    <w:link w:val="af0"/>
    <w:uiPriority w:val="11"/>
    <w:qFormat/>
    <w:pPr>
      <w:spacing w:before="200" w:after="200"/>
    </w:pPr>
    <w:rPr>
      <w:sz w:val="24"/>
      <w:szCs w:val="24"/>
    </w:rPr>
  </w:style>
  <w:style w:type="character" w:customStyle="1" w:styleId="af0">
    <w:name w:val="Подзаголовок Знак"/>
    <w:link w:val="af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2">
    <w:name w:val="Выделенная цитата Знак"/>
    <w:link w:val="af1"/>
    <w:uiPriority w:val="30"/>
    <w:rPr>
      <w:i/>
    </w:rPr>
  </w:style>
  <w:style w:type="paragraph" w:styleId="af3">
    <w:name w:val="header"/>
    <w:basedOn w:val="a"/>
    <w:link w:val="af4"/>
    <w:uiPriority w:val="99"/>
    <w:unhideWhenUsed/>
    <w:pPr>
      <w:tabs>
        <w:tab w:val="center" w:pos="7143"/>
        <w:tab w:val="right" w:pos="14287"/>
      </w:tabs>
    </w:pPr>
  </w:style>
  <w:style w:type="character" w:customStyle="1" w:styleId="af4">
    <w:name w:val="Верхний колонтитул Знак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6">
    <w:name w:val="Нижний колонтитул Знак"/>
    <w:link w:val="af5"/>
    <w:uiPriority w:val="99"/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9">
    <w:name w:val="Hyperlink"/>
    <w:uiPriority w:val="99"/>
    <w:unhideWhenUsed/>
    <w:rPr>
      <w:color w:val="0000FF" w:themeColor="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pPr>
      <w:spacing w:after="40"/>
    </w:pPr>
    <w:rPr>
      <w:sz w:val="18"/>
    </w:rPr>
  </w:style>
  <w:style w:type="character" w:customStyle="1" w:styleId="afb">
    <w:name w:val="Текст сноски Знак"/>
    <w:link w:val="afa"/>
    <w:uiPriority w:val="99"/>
    <w:rPr>
      <w:sz w:val="18"/>
    </w:rPr>
  </w:style>
  <w:style w:type="character" w:styleId="afc">
    <w:name w:val="footnote reference"/>
    <w:uiPriority w:val="99"/>
    <w:unhideWhenUsed/>
    <w:rPr>
      <w:vertAlign w:val="superscript"/>
    </w:rPr>
  </w:style>
  <w:style w:type="paragraph" w:styleId="afd">
    <w:name w:val="endnote text"/>
    <w:basedOn w:val="a"/>
    <w:link w:val="afe"/>
    <w:uiPriority w:val="99"/>
    <w:semiHidden/>
    <w:unhideWhenUsed/>
    <w:rPr>
      <w:sz w:val="20"/>
    </w:rPr>
  </w:style>
  <w:style w:type="character" w:customStyle="1" w:styleId="afe">
    <w:name w:val="Текст концевой сноски Знак"/>
    <w:link w:val="afd"/>
    <w:uiPriority w:val="99"/>
    <w:rPr>
      <w:sz w:val="20"/>
    </w:rPr>
  </w:style>
  <w:style w:type="character" w:styleId="aff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</w:style>
  <w:style w:type="paragraph" w:styleId="af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f3">
    <w:name w:val="Body Text"/>
    <w:basedOn w:val="a"/>
    <w:rPr>
      <w:sz w:val="24"/>
    </w:rPr>
  </w:style>
  <w:style w:type="paragraph" w:styleId="aff4">
    <w:name w:val="Balloon Text"/>
    <w:basedOn w:val="a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8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Т Т Е С Т А Ц И Я</vt:lpstr>
    </vt:vector>
  </TitlesOfParts>
  <Company>ВШЭ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Т Т Е С Т А Ц И Я</dc:title>
  <dc:creator>Имя2</dc:creator>
  <cp:lastModifiedBy>Asus</cp:lastModifiedBy>
  <cp:revision>2</cp:revision>
  <dcterms:created xsi:type="dcterms:W3CDTF">2024-12-20T09:15:00Z</dcterms:created>
  <dcterms:modified xsi:type="dcterms:W3CDTF">2024-12-20T09:15:00Z</dcterms:modified>
  <cp:version>1048576</cp:version>
</cp:coreProperties>
</file>